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xfce4-wavelan-plugin 0.6.3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 An-Cheng Huang &lt;pach@cs.cmu.edu&gt;</w:t>
        <w:br/>
        <w:t>Copyright (c) 2003,2004 Benedikt Meurer &lt;benny@xfce.org&gt;</w:t>
        <w:br/>
        <w:t>Copyright (c) 2003-2004 Benedikt Meurer, authors, auth, NULL</w:t>
        <w:br/>
        <w:t>Copyright (c) 2010 Florian Rivoal &lt;frivoal@xfce.org&gt;</w:t>
        <w:br/>
        <w:t>Copyright (c) 2003 Benedikt Meurer &lt;benny@xfce.org&gt;</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